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426"/>
        <w:gridCol w:w="1260"/>
        <w:gridCol w:w="3690"/>
      </w:tblGrid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>
            <w:r>
              <w:t xml:space="preserve">Word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Teacher Definition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Connotation</w:t>
            </w:r>
          </w:p>
          <w:p w:rsidR="006652FE" w:rsidRDefault="006652FE">
            <w:r>
              <w:t>(+, -, 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Visual or example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>
            <w:r>
              <w:t>Synonym or sentence</w:t>
            </w:r>
          </w:p>
        </w:tc>
      </w:tr>
      <w:tr w:rsidR="006652FE" w:rsidTr="006652FE">
        <w:trPr>
          <w:trHeight w:val="5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1.</w:t>
            </w:r>
          </w:p>
          <w:p w:rsidR="006652FE" w:rsidRDefault="006652FE">
            <w:pPr>
              <w:ind w:left="360"/>
            </w:pPr>
            <w:r>
              <w:t xml:space="preserve">idealist  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who has high principles and will usually  not compromise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2.</w:t>
            </w:r>
          </w:p>
          <w:p w:rsidR="006652FE" w:rsidRDefault="006652FE">
            <w:r>
              <w:t xml:space="preserve">   pragmatist</w:t>
            </w:r>
          </w:p>
          <w:p w:rsidR="006652FE" w:rsidRDefault="006652FE">
            <w:r>
              <w:t xml:space="preserve">  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practical thinker; concerned with results rather than principles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3.</w:t>
            </w:r>
          </w:p>
          <w:p w:rsidR="006652FE" w:rsidRDefault="006652FE">
            <w:r>
              <w:t xml:space="preserve">  opportunist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who takes advantage in a devious, unprincipled way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4. irony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unexpected outcome; opposite of what is expected (situational, verbal, dramatic)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5.anachronism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Something  placed outside of its historical context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6. hubris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excessive pride or arrogance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7.Triumvirate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 committee of three rulers who share power, authority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8. dictator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leader who rules the country with absolute power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9.plebian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describes Roman commoners (plebs) as low and vulgar (adj.)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10. patrician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member of noble family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Rome</w:t>
                </w:r>
              </w:smartTag>
            </w:smartTag>
            <w:r>
              <w:rPr>
                <w:sz w:val="16"/>
                <w:szCs w:val="16"/>
              </w:rPr>
              <w:t xml:space="preserve"> (refined manners and taste)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rPr>
          <w:trHeight w:val="5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11.  republic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where people elect representatives to exercise power for them (Rome had this)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  <w:p w:rsidR="006652FE" w:rsidRDefault="006652FE"/>
        </w:tc>
      </w:tr>
      <w:tr w:rsidR="006652FE" w:rsidTr="006652FE">
        <w:trPr>
          <w:trHeight w:val="64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12.democracy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where every person participates in the government by electing representatives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</w:tr>
      <w:tr w:rsidR="006652FE" w:rsidTr="006652FE">
        <w:trPr>
          <w:trHeight w:val="64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13.monarchy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governed by an absolute ruler such as a king or monarch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</w:tr>
      <w:tr w:rsidR="006652FE" w:rsidTr="006652FE">
        <w:trPr>
          <w:trHeight w:val="64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14. mechanical</w:t>
            </w:r>
          </w:p>
          <w:p w:rsidR="006652FE" w:rsidRDefault="006652FE">
            <w:r>
              <w:t>(noun)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Represents the working class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</w:tr>
      <w:tr w:rsidR="006652FE" w:rsidTr="006652FE">
        <w:trPr>
          <w:trHeight w:val="64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r>
              <w:t>15. portentous</w:t>
            </w:r>
          </w:p>
          <w:p w:rsidR="006652FE" w:rsidRDefault="006652FE">
            <w:r>
              <w:t>(adjective)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FE" w:rsidRDefault="0066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feeling of unease; foreboding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E" w:rsidRDefault="006652FE"/>
        </w:tc>
      </w:tr>
    </w:tbl>
    <w:p w:rsidR="00BC39C0" w:rsidRDefault="006652FE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FE" w:rsidRDefault="006652FE" w:rsidP="006652FE">
      <w:r>
        <w:separator/>
      </w:r>
    </w:p>
  </w:endnote>
  <w:endnote w:type="continuationSeparator" w:id="0">
    <w:p w:rsidR="006652FE" w:rsidRDefault="006652FE" w:rsidP="006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FE" w:rsidRDefault="00665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FE" w:rsidRDefault="006652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FE" w:rsidRDefault="00665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FE" w:rsidRDefault="006652FE" w:rsidP="006652FE">
      <w:r>
        <w:separator/>
      </w:r>
    </w:p>
  </w:footnote>
  <w:footnote w:type="continuationSeparator" w:id="0">
    <w:p w:rsidR="006652FE" w:rsidRDefault="006652FE" w:rsidP="0066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FE" w:rsidRDefault="00665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FE" w:rsidRDefault="006652FE">
    <w:pPr>
      <w:pStyle w:val="Header"/>
    </w:pPr>
    <w:r>
      <w:t xml:space="preserve">Vocabulary 3--Unit 2 Caesar Essential Terms      Name: </w:t>
    </w:r>
    <w:r>
      <w:t>_________________________Hr.</w:t>
    </w:r>
    <w:r>
      <w:t>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FE" w:rsidRDefault="00665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E"/>
    <w:rsid w:val="006652FE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Dearborn Public Schools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2018-10-18T11:24:00Z</dcterms:created>
  <dcterms:modified xsi:type="dcterms:W3CDTF">2018-10-18T11:27:00Z</dcterms:modified>
</cp:coreProperties>
</file>