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8E5" w:rsidRDefault="00B75500">
      <w:r>
        <w:t>You may use your notes and your books to compl</w:t>
      </w:r>
      <w:bookmarkStart w:id="0" w:name="_GoBack"/>
      <w:bookmarkEnd w:id="0"/>
      <w:r>
        <w:t>ete this assignment.  Answer THOROUGHLY each question, using textual evidence from the play whenever possible, and providing reasoning that says why your answer is supported by the evidence.</w:t>
      </w:r>
    </w:p>
    <w:p w:rsidR="00B75500" w:rsidRDefault="00B75500"/>
    <w:p w:rsidR="00803B4A" w:rsidRDefault="00803B4A">
      <w:r>
        <w:t>EX: Calpurnia is devoted to Caesar.  I would say she is devoted to Caesar because devotion means to be very concerned with someone else’s needs.  In this case, Calpurnia is worried about Caesar’s not having an heir, because she is willing to be touched in the race.  She is also concerned that Caesar will be killed, so she wants to keep him at home, telling him “Caesar will not go forth today.”  This concern for his personal well-being as well as his legacy shows how devoted to Caesar Calpurnia is.</w:t>
      </w:r>
    </w:p>
    <w:p w:rsidR="00803B4A" w:rsidRDefault="00803B4A"/>
    <w:p w:rsidR="00803B4A" w:rsidRDefault="00803B4A">
      <w:r>
        <w:t>1 – Provide two adjectives that describe Brutus and support them using textual evidence and reasoning that shows why your evidence proves those adjectives.</w:t>
      </w:r>
    </w:p>
    <w:p w:rsidR="00803B4A" w:rsidRDefault="00803B4A"/>
    <w:p w:rsidR="00803B4A" w:rsidRDefault="00803B4A"/>
    <w:p w:rsidR="00803B4A" w:rsidRDefault="00803B4A"/>
    <w:p w:rsidR="00803B4A" w:rsidRDefault="00803B4A"/>
    <w:p w:rsidR="00803B4A" w:rsidRDefault="00803B4A"/>
    <w:p w:rsidR="00803B4A" w:rsidRDefault="00803B4A"/>
    <w:p w:rsidR="00803B4A" w:rsidRDefault="00803B4A"/>
    <w:p w:rsidR="00803B4A" w:rsidRDefault="00803B4A" w:rsidP="00803B4A">
      <w:r>
        <w:t>2</w:t>
      </w:r>
      <w:r>
        <w:t xml:space="preserve"> – Provide two</w:t>
      </w:r>
      <w:r>
        <w:t xml:space="preserve"> adjectives that describe Cassius</w:t>
      </w:r>
      <w:r>
        <w:t xml:space="preserve"> and support them using textual evidence and reasoning that shows why your evidence proves those adjectives.</w:t>
      </w:r>
    </w:p>
    <w:p w:rsidR="00803B4A" w:rsidRDefault="00803B4A" w:rsidP="00803B4A"/>
    <w:p w:rsidR="00803B4A" w:rsidRDefault="00803B4A" w:rsidP="00803B4A"/>
    <w:p w:rsidR="00803B4A" w:rsidRDefault="00803B4A" w:rsidP="00803B4A"/>
    <w:p w:rsidR="00803B4A" w:rsidRDefault="00803B4A" w:rsidP="00803B4A"/>
    <w:p w:rsidR="00803B4A" w:rsidRDefault="00803B4A" w:rsidP="00803B4A"/>
    <w:p w:rsidR="00803B4A" w:rsidRDefault="00803B4A" w:rsidP="00803B4A"/>
    <w:p w:rsidR="00803B4A" w:rsidRDefault="00803B4A" w:rsidP="00803B4A"/>
    <w:p w:rsidR="00803B4A" w:rsidRDefault="00803B4A" w:rsidP="00803B4A"/>
    <w:p w:rsidR="00803B4A" w:rsidRDefault="00803B4A" w:rsidP="00803B4A">
      <w:r>
        <w:t>3</w:t>
      </w:r>
      <w:r>
        <w:t xml:space="preserve"> – Provide two</w:t>
      </w:r>
      <w:r>
        <w:t xml:space="preserve"> adjectives that describe Caesar</w:t>
      </w:r>
      <w:r>
        <w:t xml:space="preserve"> and support them using textual evidence and reasoning that shows why your evidence proves those adjectives.</w:t>
      </w:r>
    </w:p>
    <w:p w:rsidR="00803B4A" w:rsidRDefault="00803B4A" w:rsidP="00803B4A"/>
    <w:p w:rsidR="00803B4A" w:rsidRDefault="00803B4A" w:rsidP="00803B4A"/>
    <w:p w:rsidR="00803B4A" w:rsidRDefault="00803B4A" w:rsidP="00803B4A"/>
    <w:p w:rsidR="00803B4A" w:rsidRDefault="00803B4A" w:rsidP="00803B4A"/>
    <w:p w:rsidR="00803B4A" w:rsidRDefault="00803B4A" w:rsidP="00803B4A"/>
    <w:p w:rsidR="00803B4A" w:rsidRDefault="00803B4A" w:rsidP="00803B4A"/>
    <w:p w:rsidR="00803B4A" w:rsidRDefault="00803B4A" w:rsidP="00803B4A"/>
    <w:p w:rsidR="00803B4A" w:rsidRDefault="00803B4A" w:rsidP="00803B4A"/>
    <w:p w:rsidR="00803B4A" w:rsidRDefault="00803B4A" w:rsidP="00803B4A">
      <w:r>
        <w:t>4</w:t>
      </w:r>
      <w:r>
        <w:t xml:space="preserve"> – Provide two</w:t>
      </w:r>
      <w:r>
        <w:t xml:space="preserve"> adjectives that describe Portia</w:t>
      </w:r>
      <w:r>
        <w:t xml:space="preserve"> and support them using textual evidence and reasoning that shows why your evidence proves those adjectives.</w:t>
      </w:r>
    </w:p>
    <w:p w:rsidR="00803B4A" w:rsidRDefault="00803B4A" w:rsidP="00803B4A"/>
    <w:p w:rsidR="00D63265" w:rsidRDefault="00D63265" w:rsidP="00803B4A"/>
    <w:p w:rsidR="00803B4A" w:rsidRDefault="00803B4A" w:rsidP="00803B4A"/>
    <w:p w:rsidR="00803B4A" w:rsidRDefault="00803B4A" w:rsidP="00803B4A"/>
    <w:p w:rsidR="00803B4A" w:rsidRDefault="00803B4A">
      <w:r>
        <w:t>5 – Provide a Man v. Man conflict for Brutus.  Explain the conflict, give textual evidence that shows that conflict, and say why your evidence shows that sort of conflict?</w:t>
      </w:r>
    </w:p>
    <w:p w:rsidR="00803B4A" w:rsidRDefault="00803B4A"/>
    <w:p w:rsidR="00803B4A" w:rsidRDefault="00803B4A" w:rsidP="00803B4A">
      <w:r>
        <w:lastRenderedPageBreak/>
        <w:t>6</w:t>
      </w:r>
      <w:r>
        <w:t xml:space="preserve"> – Provide a Man v. Man conflict for </w:t>
      </w:r>
      <w:r>
        <w:t>Cassius</w:t>
      </w:r>
      <w:r>
        <w:t>.  Explain the conflict, give textual evidence that shows that conflict, and say why your evidence shows that sort of conflict?</w:t>
      </w:r>
    </w:p>
    <w:p w:rsidR="00803B4A" w:rsidRDefault="00803B4A"/>
    <w:p w:rsidR="00803B4A" w:rsidRDefault="00803B4A"/>
    <w:p w:rsidR="00803B4A" w:rsidRDefault="00803B4A"/>
    <w:p w:rsidR="00803B4A" w:rsidRDefault="00803B4A"/>
    <w:p w:rsidR="00803B4A" w:rsidRDefault="00803B4A" w:rsidP="00803B4A">
      <w:r>
        <w:t>7</w:t>
      </w:r>
      <w:r>
        <w:t xml:space="preserve"> – Provide a Ma</w:t>
      </w:r>
      <w:r>
        <w:t>n v. Man conflict for Caesar</w:t>
      </w:r>
      <w:r>
        <w:t>.  Explain the conflict, give textual evidence that shows that conflict, and say why your evidence shows that sort of conflict?</w:t>
      </w:r>
    </w:p>
    <w:p w:rsidR="00803B4A" w:rsidRDefault="00803B4A"/>
    <w:p w:rsidR="00803B4A" w:rsidRDefault="00803B4A"/>
    <w:p w:rsidR="00803B4A" w:rsidRDefault="00803B4A"/>
    <w:p w:rsidR="00803B4A" w:rsidRDefault="00803B4A"/>
    <w:p w:rsidR="00803B4A" w:rsidRDefault="00803B4A" w:rsidP="00803B4A">
      <w:r>
        <w:t>8</w:t>
      </w:r>
      <w:r>
        <w:t xml:space="preserve"> – Provide a Ma</w:t>
      </w:r>
      <w:r>
        <w:t>n v. Man conflict for Portia</w:t>
      </w:r>
      <w:r>
        <w:t>.  Explain the conflict, give textual evidence that shows that conflict, and say why your evidence shows that sort of conflict?</w:t>
      </w:r>
    </w:p>
    <w:p w:rsidR="00803B4A" w:rsidRDefault="00803B4A"/>
    <w:p w:rsidR="00803B4A" w:rsidRDefault="00803B4A"/>
    <w:p w:rsidR="00803B4A" w:rsidRDefault="00803B4A"/>
    <w:p w:rsidR="00803B4A" w:rsidRDefault="00803B4A"/>
    <w:p w:rsidR="00803B4A" w:rsidRDefault="00057D83" w:rsidP="00803B4A">
      <w:r>
        <w:t>9</w:t>
      </w:r>
      <w:r w:rsidR="00803B4A">
        <w:t xml:space="preserve"> – Provide a Ma</w:t>
      </w:r>
      <w:r w:rsidR="00803B4A">
        <w:t xml:space="preserve">n v. </w:t>
      </w:r>
      <w:proofErr w:type="spellStart"/>
      <w:r w:rsidR="00803B4A">
        <w:t>Self</w:t>
      </w:r>
      <w:r w:rsidR="00803B4A">
        <w:t xml:space="preserve"> conflict</w:t>
      </w:r>
      <w:proofErr w:type="spellEnd"/>
      <w:r w:rsidR="00803B4A">
        <w:t xml:space="preserve"> for Brutus.  Explain the conflict, give textual evidence that shows that conflict, and say why your evidence shows that sort of conflict?</w:t>
      </w:r>
    </w:p>
    <w:p w:rsidR="00803B4A" w:rsidRDefault="00803B4A" w:rsidP="00803B4A"/>
    <w:p w:rsidR="00803B4A" w:rsidRDefault="00803B4A" w:rsidP="00803B4A"/>
    <w:p w:rsidR="00803B4A" w:rsidRDefault="00803B4A" w:rsidP="00803B4A"/>
    <w:p w:rsidR="00803B4A" w:rsidRDefault="00803B4A" w:rsidP="00803B4A"/>
    <w:p w:rsidR="00803B4A" w:rsidRDefault="00057D83" w:rsidP="00803B4A">
      <w:r>
        <w:t>10</w:t>
      </w:r>
      <w:r w:rsidR="00803B4A">
        <w:t xml:space="preserve"> – Provide a Ma</w:t>
      </w:r>
      <w:r w:rsidR="00803B4A">
        <w:t xml:space="preserve">n v. </w:t>
      </w:r>
      <w:proofErr w:type="spellStart"/>
      <w:r w:rsidR="00803B4A">
        <w:t>Self</w:t>
      </w:r>
      <w:r w:rsidR="00803B4A">
        <w:t xml:space="preserve"> conflict</w:t>
      </w:r>
      <w:proofErr w:type="spellEnd"/>
      <w:r w:rsidR="00803B4A">
        <w:t xml:space="preserve"> for Cassius.  Explain the conflict, give textual evidence that shows that conflict, and say why your evidence shows that sort of conflict?</w:t>
      </w:r>
    </w:p>
    <w:p w:rsidR="00803B4A" w:rsidRDefault="00803B4A" w:rsidP="00803B4A"/>
    <w:p w:rsidR="00803B4A" w:rsidRDefault="00803B4A" w:rsidP="00803B4A"/>
    <w:p w:rsidR="00803B4A" w:rsidRDefault="00803B4A" w:rsidP="00803B4A"/>
    <w:p w:rsidR="00803B4A" w:rsidRDefault="00803B4A" w:rsidP="00803B4A"/>
    <w:p w:rsidR="00803B4A" w:rsidRDefault="00057D83" w:rsidP="00803B4A">
      <w:r>
        <w:t>11</w:t>
      </w:r>
      <w:r w:rsidR="00803B4A">
        <w:t xml:space="preserve"> – Provide a Ma</w:t>
      </w:r>
      <w:r w:rsidR="00803B4A">
        <w:t xml:space="preserve">n v. </w:t>
      </w:r>
      <w:proofErr w:type="spellStart"/>
      <w:r w:rsidR="00803B4A">
        <w:t>Self</w:t>
      </w:r>
      <w:r w:rsidR="00803B4A">
        <w:t xml:space="preserve"> conflict</w:t>
      </w:r>
      <w:proofErr w:type="spellEnd"/>
      <w:r w:rsidR="00803B4A">
        <w:t xml:space="preserve"> for Caesar.  Explain the conflict, give textual evidence that shows that conflict, and say why your evidence shows that sort of conflict?</w:t>
      </w:r>
    </w:p>
    <w:p w:rsidR="00803B4A" w:rsidRDefault="00803B4A" w:rsidP="00803B4A"/>
    <w:p w:rsidR="00803B4A" w:rsidRDefault="00803B4A" w:rsidP="00803B4A"/>
    <w:p w:rsidR="00803B4A" w:rsidRDefault="00803B4A" w:rsidP="00803B4A"/>
    <w:p w:rsidR="00803B4A" w:rsidRDefault="00803B4A" w:rsidP="00803B4A"/>
    <w:p w:rsidR="00803B4A" w:rsidRDefault="00057D83" w:rsidP="00803B4A">
      <w:r>
        <w:t>12</w:t>
      </w:r>
      <w:r w:rsidR="00803B4A">
        <w:t xml:space="preserve"> – Provide a Man v. </w:t>
      </w:r>
      <w:proofErr w:type="spellStart"/>
      <w:r w:rsidR="00803B4A">
        <w:t>Self</w:t>
      </w:r>
      <w:r w:rsidR="00803B4A">
        <w:t xml:space="preserve"> conflict</w:t>
      </w:r>
      <w:proofErr w:type="spellEnd"/>
      <w:r w:rsidR="00803B4A">
        <w:t xml:space="preserve"> for Portia.  Explain the conflict, give textual evidence that shows that conflict, and say why your evidence shows that sort of conflict?</w:t>
      </w:r>
    </w:p>
    <w:p w:rsidR="00803B4A" w:rsidRDefault="00803B4A" w:rsidP="00803B4A"/>
    <w:p w:rsidR="00057D83" w:rsidRDefault="00057D83" w:rsidP="00803B4A"/>
    <w:p w:rsidR="00057D83" w:rsidRDefault="00057D83" w:rsidP="00803B4A"/>
    <w:p w:rsidR="00057D83" w:rsidRDefault="00057D83" w:rsidP="00803B4A"/>
    <w:p w:rsidR="00057D83" w:rsidRPr="00057D83" w:rsidRDefault="00057D83" w:rsidP="00803B4A">
      <w:r>
        <w:t xml:space="preserve">13 – Name a theme in </w:t>
      </w:r>
      <w:r>
        <w:rPr>
          <w:u w:val="single"/>
        </w:rPr>
        <w:t>Julius Caesar</w:t>
      </w:r>
      <w:r>
        <w:t>.  Say what the message is, support your point with specific lines of text, and explain why the lines you used truly teach us the lesson.</w:t>
      </w:r>
    </w:p>
    <w:p w:rsidR="00803B4A" w:rsidRDefault="00803B4A" w:rsidP="00803B4A"/>
    <w:p w:rsidR="00803B4A" w:rsidRDefault="00803B4A" w:rsidP="00803B4A"/>
    <w:p w:rsidR="00803B4A" w:rsidRDefault="00803B4A" w:rsidP="00803B4A"/>
    <w:p w:rsidR="00803B4A" w:rsidRDefault="00803B4A"/>
    <w:sectPr w:rsidR="00803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500"/>
    <w:rsid w:val="00057D83"/>
    <w:rsid w:val="00267592"/>
    <w:rsid w:val="00803B4A"/>
    <w:rsid w:val="00B75500"/>
    <w:rsid w:val="00B908E5"/>
    <w:rsid w:val="00D63265"/>
    <w:rsid w:val="00EE6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2014-11-05T14:23:00Z</cp:lastPrinted>
  <dcterms:created xsi:type="dcterms:W3CDTF">2014-11-05T11:56:00Z</dcterms:created>
  <dcterms:modified xsi:type="dcterms:W3CDTF">2014-11-05T19:18:00Z</dcterms:modified>
</cp:coreProperties>
</file>