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44" w:rsidRDefault="00953866">
      <w:r>
        <w:t>Quiz 7</w:t>
      </w:r>
    </w:p>
    <w:p w:rsidR="00953866" w:rsidRDefault="00953866" w:rsidP="00953866">
      <w:pPr>
        <w:pStyle w:val="ListParagraph"/>
        <w:numPr>
          <w:ilvl w:val="0"/>
          <w:numId w:val="1"/>
        </w:numPr>
      </w:pPr>
      <w:r>
        <w:t>For the following differential equation find the particular solution that satisfies the initial condition and graph it on the given slope field</w:t>
      </w:r>
    </w:p>
    <w:p w:rsidR="00953866" w:rsidRDefault="00953866" w:rsidP="00953866">
      <w:pPr>
        <w:pStyle w:val="ListParagraph"/>
      </w:pPr>
      <w:r>
        <w:rPr>
          <w:noProof/>
        </w:rPr>
        <w:drawing>
          <wp:inline distT="0" distB="0" distL="0" distR="0" wp14:anchorId="38250604" wp14:editId="4FC68BDC">
            <wp:extent cx="217170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66" w:rsidRDefault="00953866" w:rsidP="00953866">
      <w:pPr>
        <w:pStyle w:val="ListParagraph"/>
      </w:pPr>
    </w:p>
    <w:p w:rsidR="00953866" w:rsidRDefault="00953866" w:rsidP="00953866">
      <w:pPr>
        <w:pStyle w:val="ListParagraph"/>
      </w:pPr>
    </w:p>
    <w:p w:rsidR="00953866" w:rsidRDefault="00953866" w:rsidP="00953866">
      <w:pPr>
        <w:pStyle w:val="ListParagraph"/>
      </w:pPr>
    </w:p>
    <w:p w:rsidR="00953866" w:rsidRDefault="00953866" w:rsidP="00953866">
      <w:pPr>
        <w:pStyle w:val="ListParagraph"/>
        <w:numPr>
          <w:ilvl w:val="0"/>
          <w:numId w:val="1"/>
        </w:numPr>
      </w:pPr>
      <w:r>
        <w:t>Calculate the following integrals</w:t>
      </w:r>
    </w:p>
    <w:p w:rsidR="00953866" w:rsidRDefault="00953866" w:rsidP="00953866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78F95373" wp14:editId="6C974D53">
            <wp:extent cx="952500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66" w:rsidRDefault="00953866" w:rsidP="00953866"/>
    <w:p w:rsidR="00953866" w:rsidRDefault="00953866" w:rsidP="00953866"/>
    <w:p w:rsidR="00953866" w:rsidRDefault="00953866" w:rsidP="00953866"/>
    <w:p w:rsidR="00953866" w:rsidRDefault="00953866" w:rsidP="00953866"/>
    <w:p w:rsidR="00953866" w:rsidRDefault="00953866" w:rsidP="00953866"/>
    <w:p w:rsidR="00953866" w:rsidRDefault="00953866" w:rsidP="00953866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5E8A1E90" wp14:editId="39DC6701">
            <wp:extent cx="1381125" cy="333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3759"/>
    <w:multiLevelType w:val="hybridMultilevel"/>
    <w:tmpl w:val="2BE2DAF6"/>
    <w:lvl w:ilvl="0" w:tplc="6A8AB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D8476D"/>
    <w:multiLevelType w:val="hybridMultilevel"/>
    <w:tmpl w:val="61205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66"/>
    <w:rsid w:val="00953866"/>
    <w:rsid w:val="00E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0D74-71BC-4C9B-B8A2-B6B6624E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Acasa</dc:creator>
  <cp:keywords/>
  <dc:description/>
  <cp:lastModifiedBy>Acasa</cp:lastModifiedBy>
  <cp:revision>1</cp:revision>
  <dcterms:created xsi:type="dcterms:W3CDTF">2020-04-23T01:27:00Z</dcterms:created>
  <dcterms:modified xsi:type="dcterms:W3CDTF">2020-04-23T01:31:00Z</dcterms:modified>
</cp:coreProperties>
</file>