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2C" w:rsidRDefault="0032002C" w:rsidP="00556A0B"/>
    <w:p w:rsidR="00E943C3" w:rsidRDefault="00FD023A">
      <w:r>
        <w:t>To whom this may concern,</w:t>
      </w:r>
    </w:p>
    <w:p w:rsidR="00FD023A" w:rsidRDefault="00FD023A"/>
    <w:p w:rsidR="00FD023A" w:rsidRDefault="00FD023A">
      <w:r>
        <w:t xml:space="preserve">A child’s successful education is the cornerstone of a fulfilling life. For that to happen an ability to read is vital. To help in this effort Dearborn Lodge #172 in partnership with the Michigan Mason Charitable Foundation is providing the “Bikes for Books” program to first through fifth graders at all Dearborn Public Elementary Schools. “Bikes for Books” is a reading incentive program in which students will have an opportunity to be awarded a bike based on their reading achievement. This program is showing great results and is the fastest growing program that the Michigan Masons provide to their communities. </w:t>
      </w:r>
    </w:p>
    <w:p w:rsidR="00FD023A" w:rsidRDefault="00FD023A">
      <w:bookmarkStart w:id="0" w:name="_GoBack"/>
      <w:bookmarkEnd w:id="0"/>
    </w:p>
    <w:p w:rsidR="00FD023A" w:rsidRDefault="007E2DD5">
      <w:r>
        <w:t xml:space="preserve">“Bikes for Books” will be </w:t>
      </w:r>
      <w:r w:rsidRPr="007E2DD5">
        <w:t>provided</w:t>
      </w:r>
      <w:r w:rsidR="00FD023A">
        <w:t xml:space="preserve"> as agreed upon by the Dearborn Public Schools and Dearborn Lodge #172. The program will start on Monday, March 12, 2018 and run until Monday, April 30, 2018. Students will be entered into a raffle to win a bike once they complete the reading of three (3) books. For every book they read beyond the original three (3) they will receive additional entries into the raffle for their hard work. The teachers in each class room will keep tally of how many books each child reads.</w:t>
      </w:r>
      <w:r w:rsidR="000B6248">
        <w:t xml:space="preserve"> At the end of the program the tallies will be given to the principal or designated staff member in charge of the program at your school. </w:t>
      </w:r>
      <w:r w:rsidR="00FD023A">
        <w:t>The Raffle buckets</w:t>
      </w:r>
      <w:r w:rsidR="000B6248">
        <w:t xml:space="preserve"> at each school</w:t>
      </w:r>
      <w:r w:rsidR="00FD023A">
        <w:t xml:space="preserve"> should be split into two categories; </w:t>
      </w:r>
      <w:r w:rsidR="000B6248">
        <w:t xml:space="preserve">one for boys and one for girls as we will give away a boy’s bike and a girl’s bike at each school. </w:t>
      </w:r>
    </w:p>
    <w:p w:rsidR="000B6248" w:rsidRDefault="000B6248"/>
    <w:p w:rsidR="000B6248" w:rsidRDefault="000B6248">
      <w:r w:rsidRPr="000B6248">
        <w:rPr>
          <w:b/>
          <w:u w:val="single"/>
        </w:rPr>
        <w:t>THE TOP FIVE SCHOOLS WITH THE MOST BOOKS READ WILL RECEIVE A CONGRATULATORY ASSEMBLY!</w:t>
      </w:r>
      <w:r>
        <w:t xml:space="preserve"> The assembly will feature a MAGIC SHOW and an award and recognition portion in which we will hand out congratulatory certificates to the student that has read the most books in each grade along with a gift donated by a business in the City of Dearborn. We will conclude our program by selecting a boy’s name and a girl’s name from the raffle buckets and call the two children up to receive their bikes. </w:t>
      </w:r>
    </w:p>
    <w:p w:rsidR="0032002C" w:rsidRDefault="0032002C"/>
    <w:p w:rsidR="0032002C" w:rsidRDefault="0032002C">
      <w:r w:rsidRPr="0032002C">
        <w:rPr>
          <w:b/>
          <w:u w:val="single"/>
        </w:rPr>
        <w:t>A little bit about us:</w:t>
      </w:r>
      <w:r>
        <w:t xml:space="preserve"> The Masons are the oldest fraternity in the world. We dedicate ourselves to growing as individuals and making a difference the best way we can. We take up the challenge to leave the world a better place for our children, our communities and the future. We are pleased to be working alongside the greatest educators in the world to help make a difference in the lives of these children. </w:t>
      </w:r>
    </w:p>
    <w:p w:rsidR="0032002C" w:rsidRDefault="00DA1D87">
      <w:r>
        <w:t xml:space="preserve">Fun fact- Long Elementary, </w:t>
      </w:r>
      <w:r w:rsidR="0032002C">
        <w:t>H</w:t>
      </w:r>
      <w:r>
        <w:t xml:space="preserve">oward Elementary and Henry Ford Elementary are all </w:t>
      </w:r>
      <w:r w:rsidR="007E2DD5">
        <w:t>named after M</w:t>
      </w:r>
      <w:r>
        <w:t>asons from Dearborn.</w:t>
      </w:r>
    </w:p>
    <w:p w:rsidR="0032002C" w:rsidRDefault="0032002C"/>
    <w:p w:rsidR="0032002C" w:rsidRDefault="007E2DD5">
      <w:r>
        <w:t>T</w:t>
      </w:r>
      <w:r w:rsidR="0032002C">
        <w:t>hank you,</w:t>
      </w:r>
    </w:p>
    <w:p w:rsidR="0032002C" w:rsidRDefault="0032002C" w:rsidP="0032002C">
      <w:pPr>
        <w:spacing w:line="240" w:lineRule="auto"/>
      </w:pPr>
      <w:r>
        <w:t xml:space="preserve">Mahmoud H. Maki </w:t>
      </w:r>
      <w:r>
        <w:tab/>
      </w:r>
      <w:r>
        <w:tab/>
      </w:r>
      <w:r>
        <w:tab/>
      </w:r>
      <w:r>
        <w:tab/>
      </w:r>
      <w:r>
        <w:tab/>
      </w:r>
      <w:r>
        <w:tab/>
      </w:r>
      <w:r>
        <w:tab/>
      </w:r>
      <w:r>
        <w:tab/>
      </w:r>
      <w:r>
        <w:tab/>
      </w:r>
      <w:r>
        <w:tab/>
        <w:t xml:space="preserve">    Senior Deacon</w:t>
      </w:r>
      <w:r>
        <w:tab/>
      </w:r>
      <w:r>
        <w:tab/>
      </w:r>
      <w:r>
        <w:tab/>
      </w:r>
      <w:r>
        <w:tab/>
      </w:r>
      <w:r>
        <w:tab/>
      </w:r>
      <w:r>
        <w:tab/>
      </w:r>
      <w:r>
        <w:tab/>
      </w:r>
      <w:r>
        <w:tab/>
      </w:r>
      <w:r>
        <w:tab/>
      </w:r>
      <w:r>
        <w:tab/>
      </w:r>
      <w:r>
        <w:tab/>
        <w:t xml:space="preserve"> Dearborn Lodge #172</w:t>
      </w:r>
      <w:r>
        <w:tab/>
      </w:r>
      <w:r>
        <w:tab/>
      </w:r>
      <w:r>
        <w:tab/>
      </w:r>
      <w:r>
        <w:tab/>
      </w:r>
      <w:r>
        <w:tab/>
      </w:r>
      <w:r>
        <w:tab/>
      </w:r>
      <w:r>
        <w:tab/>
      </w:r>
      <w:r>
        <w:tab/>
      </w:r>
      <w:r>
        <w:tab/>
      </w:r>
      <w:r>
        <w:tab/>
      </w:r>
      <w:r>
        <w:tab/>
        <w:t xml:space="preserve">   </w:t>
      </w:r>
    </w:p>
    <w:p w:rsidR="0032002C" w:rsidRDefault="0032002C" w:rsidP="0032002C">
      <w:pPr>
        <w:spacing w:line="240" w:lineRule="auto"/>
      </w:pPr>
    </w:p>
    <w:sectPr w:rsidR="0032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3A"/>
    <w:rsid w:val="000B6248"/>
    <w:rsid w:val="0032002C"/>
    <w:rsid w:val="00556A0B"/>
    <w:rsid w:val="007E2DD5"/>
    <w:rsid w:val="00DA1D87"/>
    <w:rsid w:val="00E67E80"/>
    <w:rsid w:val="00E943C3"/>
    <w:rsid w:val="00FD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Bright House Networks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Mahmoud H</dc:creator>
  <cp:lastModifiedBy>Windows User</cp:lastModifiedBy>
  <cp:revision>2</cp:revision>
  <dcterms:created xsi:type="dcterms:W3CDTF">2018-03-12T17:38:00Z</dcterms:created>
  <dcterms:modified xsi:type="dcterms:W3CDTF">2018-03-12T17:38:00Z</dcterms:modified>
</cp:coreProperties>
</file>