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479B" w:rsidRDefault="00E85A11" w:rsidP="00E85A11">
      <w:bookmarkStart w:id="0" w:name="_GoBack"/>
      <w:r>
        <w:rPr>
          <w:noProof/>
        </w:rPr>
        <w:drawing>
          <wp:inline distT="0" distB="0" distL="0" distR="0" wp14:anchorId="58843A31" wp14:editId="63B95B64">
            <wp:extent cx="9423400" cy="706755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423400" cy="706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B8479B" w:rsidSect="00E85A11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A11"/>
    <w:rsid w:val="007402C7"/>
    <w:rsid w:val="00DD5E6C"/>
    <w:rsid w:val="00E85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8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5A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8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5A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2016-05-20T10:33:00Z</dcterms:created>
  <dcterms:modified xsi:type="dcterms:W3CDTF">2016-05-20T10:34:00Z</dcterms:modified>
</cp:coreProperties>
</file>